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 xml:space="preserve">603班(美勞) </w:t>
      </w:r>
      <w:r w:rsidR="00CE062C">
        <w:rPr>
          <w:rFonts w:ascii="新細明體" w:hAnsi="新細明體" w:hint="eastAsia"/>
          <w:sz w:val="26"/>
          <w:szCs w:val="26"/>
          <w:u w:val="single"/>
        </w:rPr>
        <w:t>、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>601&amp;</w:t>
      </w:r>
      <w:r w:rsidR="000E18CE">
        <w:rPr>
          <w:rFonts w:ascii="標楷體" w:eastAsia="標楷體" w:hAnsi="標楷體" w:hint="eastAsia"/>
          <w:sz w:val="26"/>
          <w:szCs w:val="26"/>
          <w:u w:val="single"/>
        </w:rPr>
        <w:t>605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>班(客語)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</w:t>
      </w:r>
      <w:r w:rsidR="000E18CE">
        <w:rPr>
          <w:rFonts w:ascii="標楷體" w:eastAsia="標楷體" w:hAnsi="標楷體" w:hint="eastAsia"/>
          <w:sz w:val="26"/>
          <w:szCs w:val="26"/>
        </w:rPr>
        <w:t>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0E18CE">
        <w:rPr>
          <w:rFonts w:ascii="標楷體" w:eastAsia="標楷體" w:hAnsi="標楷體" w:hint="eastAsia"/>
          <w:sz w:val="26"/>
          <w:szCs w:val="26"/>
          <w:u w:val="single"/>
        </w:rPr>
        <w:t>黃淑芬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8374"/>
        <w:gridCol w:w="600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8C69D8" w:rsidP="008C69D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4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270D4C" w:rsidRPr="0063604A" w:rsidTr="00C8516D">
        <w:trPr>
          <w:gridAfter w:val="1"/>
          <w:wAfter w:w="18" w:type="dxa"/>
          <w:trHeight w:val="1066"/>
        </w:trPr>
        <w:tc>
          <w:tcPr>
            <w:tcW w:w="563" w:type="dxa"/>
            <w:vMerge w:val="restart"/>
          </w:tcPr>
          <w:p w:rsidR="00270D4C" w:rsidRDefault="00270D4C" w:rsidP="00270D4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270D4C" w:rsidRDefault="0086513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270D4C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270D4C" w:rsidRDefault="00270D4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:rsidR="00270D4C" w:rsidRDefault="00270D4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4" w:type="dxa"/>
            <w:vMerge w:val="restart"/>
            <w:shd w:val="clear" w:color="auto" w:fill="auto"/>
          </w:tcPr>
          <w:p w:rsidR="00270D4C" w:rsidRDefault="00270D4C" w:rsidP="000E18CE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/>
                <w:b/>
                <w:color w:val="0000CC"/>
                <w:u w:val="single"/>
              </w:rPr>
              <w:t>603班第3.4節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美勞課</w:t>
            </w:r>
          </w:p>
          <w:p w:rsidR="00270D4C" w:rsidRPr="00CE062C" w:rsidRDefault="00270D4C" w:rsidP="000E18CE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  <w:p w:rsidR="00270D4C" w:rsidRDefault="00270D4C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課程內容</w:t>
            </w:r>
            <w:r>
              <w:rPr>
                <w:rFonts w:ascii="標楷體" w:eastAsia="標楷體" w:hAnsi="標楷體" w:hint="eastAsia"/>
              </w:rPr>
              <w:t>】</w:t>
            </w:r>
            <w:r w:rsidRPr="000E18CE">
              <w:rPr>
                <w:rFonts w:ascii="標楷體" w:eastAsia="標楷體" w:hAnsi="標楷體" w:hint="eastAsia"/>
              </w:rPr>
              <w:t>請同學觀賞</w:t>
            </w:r>
            <w:r w:rsidR="0086513F">
              <w:rPr>
                <w:rFonts w:ascii="標楷體" w:eastAsia="標楷體" w:hAnsi="標楷體" w:hint="eastAsia"/>
              </w:rPr>
              <w:t>莫內及印象派</w:t>
            </w:r>
            <w:r>
              <w:rPr>
                <w:rFonts w:ascii="標楷體" w:eastAsia="標楷體" w:hAnsi="標楷體" w:hint="eastAsia"/>
              </w:rPr>
              <w:t>作品</w:t>
            </w:r>
            <w:r w:rsidRPr="000E18CE">
              <w:rPr>
                <w:rFonts w:ascii="標楷體" w:eastAsia="標楷體" w:hAnsi="標楷體" w:hint="eastAsia"/>
              </w:rPr>
              <w:t>欣賞</w:t>
            </w:r>
            <w:r w:rsidR="0086513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線上同步學習網址: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="00B476E0" w:rsidRPr="001E685F">
                <w:rPr>
                  <w:rStyle w:val="aa"/>
                  <w:rFonts w:ascii="標楷體" w:eastAsia="標楷體" w:hAnsi="標楷體"/>
                </w:rPr>
                <w:t>https://www.youtube.com/watch?v=eQbWiXW9P74</w:t>
              </w:r>
            </w:hyperlink>
            <w:r w:rsidR="00B476E0">
              <w:rPr>
                <w:rFonts w:ascii="標楷體" w:eastAsia="標楷體" w:hAnsi="標楷體"/>
                <w:u w:val="single"/>
              </w:rPr>
              <w:t xml:space="preserve"> </w:t>
            </w:r>
            <w:r w:rsidRPr="0086513F">
              <w:rPr>
                <w:rFonts w:ascii="標楷體" w:eastAsia="標楷體" w:hAnsi="標楷體" w:hint="eastAsia"/>
                <w:u w:val="single"/>
              </w:rPr>
              <w:t>5幅畫輕鬆看懂莫內和印象派作品賞析。</w:t>
            </w:r>
          </w:p>
          <w:p w:rsidR="00270D4C" w:rsidRDefault="00270D4C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</w:t>
            </w:r>
            <w:r w:rsidR="00F72DE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)莫內</w:t>
            </w:r>
            <w:r w:rsidR="0086513F">
              <w:rPr>
                <w:rFonts w:ascii="標楷體" w:eastAsia="標楷體" w:hAnsi="標楷體" w:hint="eastAsia"/>
              </w:rPr>
              <w:t>及印象派</w:t>
            </w:r>
            <w:r>
              <w:rPr>
                <w:rFonts w:ascii="標楷體" w:eastAsia="標楷體" w:hAnsi="標楷體" w:hint="eastAsia"/>
              </w:rPr>
              <w:t>作品的特色。</w:t>
            </w:r>
          </w:p>
          <w:p w:rsidR="00270D4C" w:rsidRDefault="00270D4C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</w:t>
            </w:r>
            <w:r w:rsidR="00F72D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)你(妳)從莫內作品中學習到什麼?</w:t>
            </w:r>
          </w:p>
          <w:p w:rsidR="00270D4C" w:rsidRDefault="00270D4C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</w:t>
            </w:r>
            <w:r w:rsidR="00F72DE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)練習跟家人解說莫內作品的特色。</w:t>
            </w:r>
          </w:p>
          <w:p w:rsidR="00270D4C" w:rsidRPr="00AC0C08" w:rsidRDefault="00270D4C" w:rsidP="000E18CE">
            <w:pPr>
              <w:snapToGrid w:val="0"/>
              <w:rPr>
                <w:rFonts w:ascii="標楷體" w:eastAsia="標楷體" w:hAnsi="標楷體"/>
              </w:rPr>
            </w:pPr>
          </w:p>
          <w:p w:rsidR="00270D4C" w:rsidRDefault="00270D4C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作業評量說明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270D4C" w:rsidRPr="008C69D8" w:rsidRDefault="00270D4C" w:rsidP="008C69D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把藝術家</w:t>
            </w:r>
            <w:r w:rsidR="0086513F">
              <w:rPr>
                <w:rFonts w:ascii="標楷體" w:eastAsia="標楷體" w:hAnsi="標楷體" w:hint="eastAsia"/>
              </w:rPr>
              <w:t>莫內</w:t>
            </w:r>
            <w:r>
              <w:rPr>
                <w:rFonts w:ascii="標楷體" w:eastAsia="標楷體" w:hAnsi="標楷體" w:hint="eastAsia"/>
              </w:rPr>
              <w:t>故事說給父母聽並請父母評分。</w:t>
            </w:r>
          </w:p>
        </w:tc>
        <w:tc>
          <w:tcPr>
            <w:tcW w:w="600" w:type="dxa"/>
            <w:shd w:val="clear" w:color="auto" w:fill="auto"/>
          </w:tcPr>
          <w:p w:rsidR="00270D4C" w:rsidRPr="002F3DA8" w:rsidRDefault="00270D4C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70D4C" w:rsidRPr="0063604A" w:rsidTr="00064915">
        <w:trPr>
          <w:gridAfter w:val="1"/>
          <w:wAfter w:w="18" w:type="dxa"/>
          <w:trHeight w:val="212"/>
        </w:trPr>
        <w:tc>
          <w:tcPr>
            <w:tcW w:w="563" w:type="dxa"/>
            <w:vMerge/>
          </w:tcPr>
          <w:p w:rsidR="00270D4C" w:rsidRPr="008E3862" w:rsidRDefault="00270D4C" w:rsidP="00270D4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70D4C" w:rsidRDefault="00270D4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4" w:type="dxa"/>
            <w:vMerge/>
            <w:shd w:val="clear" w:color="auto" w:fill="auto"/>
          </w:tcPr>
          <w:p w:rsidR="00270D4C" w:rsidRPr="00304755" w:rsidRDefault="00270D4C" w:rsidP="008C69D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270D4C" w:rsidRDefault="00270D4C" w:rsidP="00CF788A">
            <w:pPr>
              <w:snapToGrid w:val="0"/>
            </w:pPr>
          </w:p>
        </w:tc>
      </w:tr>
      <w:tr w:rsidR="00270D4C" w:rsidRPr="0063604A" w:rsidTr="00064915">
        <w:trPr>
          <w:gridAfter w:val="1"/>
          <w:wAfter w:w="18" w:type="dxa"/>
          <w:trHeight w:val="3864"/>
        </w:trPr>
        <w:tc>
          <w:tcPr>
            <w:tcW w:w="563" w:type="dxa"/>
            <w:vMerge/>
          </w:tcPr>
          <w:p w:rsidR="00270D4C" w:rsidRPr="008E3862" w:rsidRDefault="00270D4C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70D4C" w:rsidRDefault="00270D4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4" w:type="dxa"/>
            <w:vMerge/>
            <w:shd w:val="clear" w:color="auto" w:fill="auto"/>
          </w:tcPr>
          <w:p w:rsidR="00270D4C" w:rsidRPr="00912C96" w:rsidRDefault="00270D4C" w:rsidP="008C69D8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270D4C" w:rsidRDefault="00270D4C" w:rsidP="00CF788A">
            <w:pPr>
              <w:snapToGrid w:val="0"/>
            </w:pPr>
          </w:p>
        </w:tc>
      </w:tr>
      <w:tr w:rsidR="00270D4C" w:rsidRPr="0063604A" w:rsidTr="00621D37">
        <w:trPr>
          <w:gridAfter w:val="1"/>
          <w:wAfter w:w="18" w:type="dxa"/>
          <w:trHeight w:val="5624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270D4C" w:rsidRPr="008E3862" w:rsidRDefault="00270D4C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4C" w:rsidRDefault="00270D4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4" w:type="dxa"/>
            <w:tcBorders>
              <w:bottom w:val="single" w:sz="4" w:space="0" w:color="auto"/>
            </w:tcBorders>
            <w:shd w:val="clear" w:color="auto" w:fill="auto"/>
          </w:tcPr>
          <w:p w:rsidR="00270D4C" w:rsidRDefault="00270D4C" w:rsidP="00912C96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601&amp;605</w:t>
            </w:r>
            <w:r>
              <w:rPr>
                <w:rFonts w:ascii="標楷體" w:eastAsia="標楷體" w:hAnsi="標楷體" w:hint="eastAsia"/>
                <w:b/>
                <w:color w:val="0000CC"/>
                <w:u w:val="single"/>
              </w:rPr>
              <w:t>第7節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客語課</w:t>
            </w:r>
          </w:p>
          <w:p w:rsidR="00270D4C" w:rsidRPr="00CE062C" w:rsidRDefault="00270D4C" w:rsidP="00912C96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  <w:p w:rsidR="00270D4C" w:rsidRDefault="00270D4C" w:rsidP="00912C96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0E18CE">
              <w:rPr>
                <w:rFonts w:cs="Calibri"/>
                <w:kern w:val="0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【</w:t>
            </w:r>
            <w:r w:rsidRPr="000E18CE">
              <w:rPr>
                <w:rFonts w:ascii="標楷體" w:eastAsia="標楷體" w:hAnsi="標楷體" w:hint="eastAsia"/>
              </w:rPr>
              <w:t>課程內容</w:t>
            </w:r>
            <w:r>
              <w:rPr>
                <w:rFonts w:ascii="標楷體" w:eastAsia="標楷體" w:hAnsi="標楷體" w:hint="eastAsia"/>
              </w:rPr>
              <w:t>】</w:t>
            </w:r>
            <w:r w:rsidRPr="00AC0C08">
              <w:rPr>
                <w:rFonts w:ascii="標楷體" w:eastAsia="標楷體" w:hAnsi="標楷體" w:cs="Calibri" w:hint="eastAsia"/>
                <w:kern w:val="0"/>
              </w:rPr>
              <w:t>客語教學內容</w:t>
            </w:r>
            <w:r w:rsidRPr="00AC0C08">
              <w:rPr>
                <w:rFonts w:ascii="標楷體" w:eastAsia="標楷體" w:hAnsi="標楷體" w:cs="Calibri"/>
                <w:kern w:val="0"/>
              </w:rPr>
              <w:t>:</w:t>
            </w:r>
            <w:r w:rsidR="0086513F" w:rsidRPr="00F72DED">
              <w:rPr>
                <w:rFonts w:ascii="標楷體" w:eastAsia="標楷體" w:hAnsi="標楷體" w:cs="Calibri"/>
                <w:kern w:val="0"/>
                <w:u w:val="single"/>
              </w:rPr>
              <w:t>客家世界</w:t>
            </w:r>
            <w:r w:rsidRPr="00AC0C08">
              <w:rPr>
                <w:rFonts w:ascii="標楷體" w:eastAsia="標楷體" w:hAnsi="標楷體" w:cs="Calibri" w:hint="eastAsia"/>
                <w:kern w:val="0"/>
              </w:rPr>
              <w:t>客家歌謠教唱</w:t>
            </w:r>
          </w:p>
          <w:p w:rsidR="00270D4C" w:rsidRDefault="00B476E0" w:rsidP="00912C96">
            <w:pPr>
              <w:snapToGrid w:val="0"/>
              <w:rPr>
                <w:rFonts w:cs="Calibri"/>
                <w:color w:val="0000FF"/>
                <w:kern w:val="0"/>
                <w:u w:val="single"/>
              </w:rPr>
            </w:pPr>
            <w:r w:rsidRPr="00B476E0">
              <w:rPr>
                <w:rFonts w:cs="Calibri"/>
                <w:color w:val="0000FF"/>
                <w:kern w:val="0"/>
                <w:u w:val="single"/>
              </w:rPr>
              <w:t>https://www.youtube.com/watch?v=Fr9VsIpknqs</w:t>
            </w:r>
          </w:p>
          <w:p w:rsidR="00270D4C" w:rsidRPr="00D548CD" w:rsidRDefault="00270D4C" w:rsidP="00912C96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 w:rsidRPr="00F72DED">
              <w:rPr>
                <w:rFonts w:ascii="標楷體" w:eastAsia="標楷體" w:hAnsi="標楷體" w:cs="Calibri" w:hint="eastAsia"/>
                <w:kern w:val="0"/>
                <w:u w:val="single"/>
              </w:rPr>
              <w:t>客家世界</w:t>
            </w:r>
            <w:r w:rsidRPr="00D548CD">
              <w:rPr>
                <w:rFonts w:ascii="標楷體" w:eastAsia="標楷體" w:hAnsi="標楷體" w:cs="Calibri" w:hint="eastAsia"/>
                <w:kern w:val="0"/>
              </w:rPr>
              <w:t>歌詞欣賞。</w:t>
            </w:r>
          </w:p>
          <w:p w:rsidR="00270D4C" w:rsidRDefault="00270D4C" w:rsidP="00912C96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請學生</w:t>
            </w:r>
            <w:r w:rsidRPr="00D548CD">
              <w:rPr>
                <w:rFonts w:ascii="標楷體" w:eastAsia="標楷體" w:hAnsi="標楷體" w:cs="Calibri"/>
                <w:kern w:val="0"/>
              </w:rPr>
              <w:t>跟著節奏唱</w:t>
            </w:r>
            <w:r w:rsidR="0086513F" w:rsidRPr="00F72DED">
              <w:rPr>
                <w:rFonts w:ascii="標楷體" w:eastAsia="標楷體" w:hAnsi="標楷體" w:cs="Calibri" w:hint="eastAsia"/>
                <w:kern w:val="0"/>
                <w:u w:val="single"/>
              </w:rPr>
              <w:t>客家世界</w:t>
            </w:r>
            <w:r w:rsidRPr="00D548CD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270D4C" w:rsidRDefault="00270D4C" w:rsidP="00912C96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唱給家人聽也邀請家人同唱</w:t>
            </w:r>
            <w:r w:rsidR="0086513F" w:rsidRPr="00F72DED">
              <w:rPr>
                <w:rFonts w:ascii="標楷體" w:eastAsia="標楷體" w:hAnsi="標楷體" w:cs="Calibri" w:hint="eastAsia"/>
                <w:kern w:val="0"/>
                <w:u w:val="single"/>
              </w:rPr>
              <w:t>客家世界</w:t>
            </w:r>
            <w:r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270D4C" w:rsidRPr="00D548CD" w:rsidRDefault="00270D4C" w:rsidP="00064915">
            <w:pPr>
              <w:pStyle w:val="a3"/>
              <w:snapToGrid w:val="0"/>
              <w:ind w:leftChars="0" w:left="360"/>
              <w:rPr>
                <w:rFonts w:ascii="標楷體" w:eastAsia="標楷體" w:hAnsi="標楷體" w:cs="Calibri"/>
                <w:kern w:val="0"/>
              </w:rPr>
            </w:pPr>
          </w:p>
          <w:p w:rsidR="00270D4C" w:rsidRPr="00912C96" w:rsidRDefault="00270D4C" w:rsidP="0086513F">
            <w:pPr>
              <w:rPr>
                <w:rFonts w:ascii="標楷體" w:eastAsia="標楷體" w:hAnsi="標楷體"/>
                <w:b/>
                <w:color w:val="0000CC"/>
                <w:u w:val="single"/>
              </w:rPr>
            </w:pPr>
            <w:r>
              <w:rPr>
                <w:rFonts w:ascii="標楷體" w:eastAsia="標楷體" w:hAnsi="標楷體"/>
              </w:rPr>
              <w:t>2.</w:t>
            </w:r>
            <w:r w:rsidRPr="00912C96">
              <w:rPr>
                <w:rFonts w:ascii="標楷體" w:eastAsia="標楷體" w:hAnsi="標楷體" w:hint="eastAsia"/>
              </w:rPr>
              <w:t>【作業評量說明】</w:t>
            </w:r>
            <w:r w:rsidR="0086513F" w:rsidRPr="00F72DED">
              <w:rPr>
                <w:rFonts w:ascii="標楷體" w:eastAsia="標楷體" w:hAnsi="標楷體" w:cs="Calibri" w:hint="eastAsia"/>
                <w:kern w:val="0"/>
                <w:u w:val="single"/>
              </w:rPr>
              <w:t>客家世界</w:t>
            </w:r>
            <w:r w:rsidR="0086513F">
              <w:rPr>
                <w:rFonts w:ascii="標楷體" w:eastAsia="標楷體" w:hAnsi="標楷體" w:cs="Calibri" w:hint="eastAsia"/>
                <w:kern w:val="0"/>
              </w:rPr>
              <w:t>歌謠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唱給家人聽</w:t>
            </w:r>
            <w:r w:rsidRPr="00912C96">
              <w:rPr>
                <w:rFonts w:ascii="標楷體" w:eastAsia="標楷體" w:hAnsi="標楷體" w:cs="Calibri"/>
                <w:kern w:val="0"/>
              </w:rPr>
              <w:t>並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評分</w:t>
            </w:r>
            <w:r w:rsidR="0086513F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0D4C" w:rsidRDefault="00270D4C" w:rsidP="00CF788A">
            <w:pPr>
              <w:snapToGrid w:val="0"/>
            </w:pPr>
          </w:p>
        </w:tc>
      </w:tr>
    </w:tbl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68" w:rsidRDefault="005A2368" w:rsidP="00301049">
      <w:r>
        <w:separator/>
      </w:r>
    </w:p>
  </w:endnote>
  <w:endnote w:type="continuationSeparator" w:id="0">
    <w:p w:rsidR="005A2368" w:rsidRDefault="005A2368" w:rsidP="0030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68" w:rsidRDefault="005A2368" w:rsidP="00301049">
      <w:r>
        <w:separator/>
      </w:r>
    </w:p>
  </w:footnote>
  <w:footnote w:type="continuationSeparator" w:id="0">
    <w:p w:rsidR="005A2368" w:rsidRDefault="005A2368" w:rsidP="0030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9B0219"/>
    <w:multiLevelType w:val="hybridMultilevel"/>
    <w:tmpl w:val="1DEEA0E0"/>
    <w:lvl w:ilvl="0" w:tplc="EC9CDB4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64915"/>
    <w:rsid w:val="000E18CE"/>
    <w:rsid w:val="002565D0"/>
    <w:rsid w:val="00270D4C"/>
    <w:rsid w:val="00301049"/>
    <w:rsid w:val="005A2368"/>
    <w:rsid w:val="005A5D06"/>
    <w:rsid w:val="005E762B"/>
    <w:rsid w:val="00660C93"/>
    <w:rsid w:val="0086513F"/>
    <w:rsid w:val="008C69D8"/>
    <w:rsid w:val="00912C96"/>
    <w:rsid w:val="00AA3A86"/>
    <w:rsid w:val="00AB35E9"/>
    <w:rsid w:val="00AC0C08"/>
    <w:rsid w:val="00B476E0"/>
    <w:rsid w:val="00BD4D30"/>
    <w:rsid w:val="00BF0DEB"/>
    <w:rsid w:val="00C163C7"/>
    <w:rsid w:val="00CE062C"/>
    <w:rsid w:val="00CF788A"/>
    <w:rsid w:val="00D548CD"/>
    <w:rsid w:val="00F145BC"/>
    <w:rsid w:val="00F61CA1"/>
    <w:rsid w:val="00F72DED"/>
    <w:rsid w:val="00F92B80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0C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104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1049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0104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47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bWiXW9P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cp:lastPrinted>2021-05-20T03:21:00Z</cp:lastPrinted>
  <dcterms:created xsi:type="dcterms:W3CDTF">2021-06-09T05:29:00Z</dcterms:created>
  <dcterms:modified xsi:type="dcterms:W3CDTF">2021-06-09T05:29:00Z</dcterms:modified>
</cp:coreProperties>
</file>